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15" w:rsidRDefault="00252C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1228725</wp:posOffset>
                </wp:positionH>
                <wp:positionV relativeFrom="paragraph">
                  <wp:posOffset>-409576</wp:posOffset>
                </wp:positionV>
                <wp:extent cx="373380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C23" w:rsidRPr="00252C23" w:rsidRDefault="00252C23" w:rsidP="00252C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52C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CERVICAL CANCER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-32.25pt;width:29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">
                <v:textbox>
                  <w:txbxContent>
                    <w:p w:rsidR="00252C23" w:rsidRPr="00252C23" w:rsidRDefault="00252C23" w:rsidP="00252C2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52C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CERVICAL CANCER AWARENESS</w:t>
                      </w:r>
                    </w:p>
                  </w:txbxContent>
                </v:textbox>
              </v:shape>
            </w:pict>
          </mc:Fallback>
        </mc:AlternateContent>
      </w:r>
      <w:r w:rsidR="00C45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8510" wp14:editId="7FB7954B">
                <wp:simplePos x="0" y="0"/>
                <wp:positionH relativeFrom="column">
                  <wp:posOffset>76199</wp:posOffset>
                </wp:positionH>
                <wp:positionV relativeFrom="paragraph">
                  <wp:posOffset>2238375</wp:posOffset>
                </wp:positionV>
                <wp:extent cx="2755265" cy="466725"/>
                <wp:effectExtent l="0" t="0" r="260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BD" w:rsidRPr="002527E3" w:rsidRDefault="003F38BD" w:rsidP="002527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>Faculty Development Program</w:t>
                            </w:r>
                            <w:r w:rsidR="00A411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>Cervical Cancer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76.25pt;width:216.9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">
                <v:textbox>
                  <w:txbxContent>
                    <w:p w:rsidR="003F38BD" w:rsidRPr="002527E3" w:rsidRDefault="003F38BD" w:rsidP="002527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2527E3">
                        <w:rPr>
                          <w:rFonts w:ascii="Times New Roman" w:hAnsi="Times New Roman" w:cs="Times New Roman"/>
                          <w:b/>
                        </w:rPr>
                        <w:t>Faculty Development Program</w:t>
                      </w:r>
                      <w:r w:rsidR="00A411B0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Pr="002527E3">
                        <w:rPr>
                          <w:rFonts w:ascii="Times New Roman" w:hAnsi="Times New Roman" w:cs="Times New Roman"/>
                          <w:b/>
                        </w:rPr>
                        <w:t>Cervical Cancer Awareness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54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977E9" wp14:editId="0D0A022F">
                <wp:simplePos x="0" y="0"/>
                <wp:positionH relativeFrom="column">
                  <wp:posOffset>3162300</wp:posOffset>
                </wp:positionH>
                <wp:positionV relativeFrom="paragraph">
                  <wp:posOffset>2314575</wp:posOffset>
                </wp:positionV>
                <wp:extent cx="2374265" cy="323850"/>
                <wp:effectExtent l="0" t="0" r="228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11" w:rsidRPr="002527E3" w:rsidRDefault="00A67311" w:rsidP="00A411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>Felicitation of the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pt;margin-top:182.25pt;width:186.95pt;height:25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txJgIAAEs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">
                <v:textbox>
                  <w:txbxContent>
                    <w:p w:rsidR="00A67311" w:rsidRPr="002527E3" w:rsidRDefault="00A67311" w:rsidP="00A411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27E3">
                        <w:rPr>
                          <w:rFonts w:ascii="Times New Roman" w:hAnsi="Times New Roman" w:cs="Times New Roman"/>
                          <w:b/>
                        </w:rPr>
                        <w:t>Felicitation of the speaker</w:t>
                      </w:r>
                    </w:p>
                  </w:txbxContent>
                </v:textbox>
              </v:shape>
            </w:pict>
          </mc:Fallback>
        </mc:AlternateContent>
      </w:r>
      <w:r w:rsidR="00DF4A15">
        <w:rPr>
          <w:noProof/>
        </w:rPr>
        <w:drawing>
          <wp:inline distT="0" distB="0" distL="0" distR="0" wp14:anchorId="7FAFEF2E" wp14:editId="1B77B3A5">
            <wp:extent cx="2743200" cy="2076450"/>
            <wp:effectExtent l="76200" t="76200" r="133350" b="133350"/>
            <wp:docPr id="1" name="Picture 1" descr="C:\Users\Admin\Desktop\national opath day pictures\IMG-2025030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ational opath day pictures\IMG-20250307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02" cy="20843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C0746">
        <w:rPr>
          <w:noProof/>
        </w:rPr>
        <w:drawing>
          <wp:inline distT="0" distB="0" distL="0" distR="0" wp14:anchorId="5A338533" wp14:editId="0589E194">
            <wp:extent cx="2781299" cy="2085975"/>
            <wp:effectExtent l="76200" t="76200" r="133985" b="123825"/>
            <wp:docPr id="2" name="Picture 2" descr="C:\Users\Admin\Desktop\national opath day pictures\IMG-2025030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ational opath day pictures\IMG-2025030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6" cy="20915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4A15">
        <w:t xml:space="preserve">    </w:t>
      </w:r>
      <w:bookmarkStart w:id="0" w:name="_GoBack"/>
      <w:bookmarkEnd w:id="0"/>
    </w:p>
    <w:p w:rsidR="002527E3" w:rsidRDefault="002527E3"/>
    <w:p w:rsidR="004323D5" w:rsidRDefault="003F38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FFFAA" wp14:editId="5B3FE5D0">
                <wp:simplePos x="0" y="0"/>
                <wp:positionH relativeFrom="column">
                  <wp:posOffset>1866900</wp:posOffset>
                </wp:positionH>
                <wp:positionV relativeFrom="paragraph">
                  <wp:posOffset>2286636</wp:posOffset>
                </wp:positionV>
                <wp:extent cx="2374265" cy="36195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BD" w:rsidRPr="002527E3" w:rsidRDefault="00A45139" w:rsidP="00A411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 </w:t>
                            </w:r>
                            <w:r w:rsidR="002527E3"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>faculties</w:t>
                            </w:r>
                            <w:r w:rsidRPr="002527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with the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7pt;margin-top:180.05pt;width:186.95pt;height:28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">
                <v:textbox>
                  <w:txbxContent>
                    <w:p w:rsidR="003F38BD" w:rsidRPr="002527E3" w:rsidRDefault="00A45139" w:rsidP="00A411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27E3">
                        <w:rPr>
                          <w:rFonts w:ascii="Times New Roman" w:hAnsi="Times New Roman" w:cs="Times New Roman"/>
                          <w:b/>
                        </w:rPr>
                        <w:t xml:space="preserve">All </w:t>
                      </w:r>
                      <w:r w:rsidR="002527E3" w:rsidRPr="002527E3">
                        <w:rPr>
                          <w:rFonts w:ascii="Times New Roman" w:hAnsi="Times New Roman" w:cs="Times New Roman"/>
                          <w:b/>
                        </w:rPr>
                        <w:t>faculties</w:t>
                      </w:r>
                      <w:r w:rsidRPr="002527E3">
                        <w:rPr>
                          <w:rFonts w:ascii="Times New Roman" w:hAnsi="Times New Roman" w:cs="Times New Roman"/>
                          <w:b/>
                        </w:rPr>
                        <w:t xml:space="preserve"> with the speaker</w:t>
                      </w:r>
                    </w:p>
                  </w:txbxContent>
                </v:textbox>
              </v:shape>
            </w:pict>
          </mc:Fallback>
        </mc:AlternateContent>
      </w:r>
      <w:r w:rsidR="00BF6D97">
        <w:rPr>
          <w:noProof/>
        </w:rPr>
        <w:drawing>
          <wp:inline distT="0" distB="0" distL="0" distR="0" wp14:anchorId="3D603A39" wp14:editId="2FA6787F">
            <wp:extent cx="2755900" cy="2066925"/>
            <wp:effectExtent l="76200" t="76200" r="139700" b="142875"/>
            <wp:docPr id="4" name="Picture 4" descr="C:\Users\Admin\Desktop\national opath day pictures\IMG-20250307-WA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ational opath day pictures\IMG-20250307-WA0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49" cy="20724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60364">
        <w:rPr>
          <w:noProof/>
        </w:rPr>
        <w:drawing>
          <wp:inline distT="0" distB="0" distL="0" distR="0">
            <wp:extent cx="2768600" cy="2076450"/>
            <wp:effectExtent l="76200" t="76200" r="127000" b="133350"/>
            <wp:docPr id="3" name="Picture 3" descr="C:\Users\Admin\Desktop\national opath day pictures\IMG-20250307-WA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ational opath day pictures\IMG-20250307-WA0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56" cy="20844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3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72"/>
    <w:rsid w:val="001C0746"/>
    <w:rsid w:val="002527E3"/>
    <w:rsid w:val="00252C23"/>
    <w:rsid w:val="00344275"/>
    <w:rsid w:val="003F38BD"/>
    <w:rsid w:val="004F15F1"/>
    <w:rsid w:val="00A411B0"/>
    <w:rsid w:val="00A422A8"/>
    <w:rsid w:val="00A45139"/>
    <w:rsid w:val="00A60364"/>
    <w:rsid w:val="00A67311"/>
    <w:rsid w:val="00BF6D97"/>
    <w:rsid w:val="00C45494"/>
    <w:rsid w:val="00C95572"/>
    <w:rsid w:val="00D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2025-03-12T04:56:00Z</dcterms:created>
  <dcterms:modified xsi:type="dcterms:W3CDTF">2025-03-12T07:33:00Z</dcterms:modified>
</cp:coreProperties>
</file>